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742" w:rsidRDefault="00134742" w:rsidP="00134742">
      <w:pPr>
        <w:rPr>
          <w:b/>
        </w:rPr>
      </w:pPr>
      <w:r>
        <w:rPr>
          <w:b/>
        </w:rPr>
        <w:tab/>
      </w:r>
      <w:r>
        <w:rPr>
          <w:b/>
        </w:rPr>
        <w:tab/>
      </w:r>
      <w:r>
        <w:rPr>
          <w:b/>
        </w:rPr>
        <w:tab/>
      </w:r>
      <w:r>
        <w:rPr>
          <w:b/>
        </w:rPr>
        <w:tab/>
        <w:t>İnternetten Satışın Etkili Yolu</w:t>
      </w:r>
    </w:p>
    <w:p w:rsidR="00134742" w:rsidRDefault="00134742" w:rsidP="00134742">
      <w:pPr>
        <w:rPr>
          <w:b/>
        </w:rPr>
      </w:pPr>
    </w:p>
    <w:p w:rsidR="00134742" w:rsidRDefault="00134742" w:rsidP="00134742">
      <w:r>
        <w:t xml:space="preserve">Online platformlar her geçen gün çok daha fazla kişi tarafından tercih ediliyor. Bunu bilen markalar da artık yalnızca bulundukları alanın çevresinde değil tahmin edilenden çok daha geniş alanlara ulaşmak adına interneti kullanmayı tercih ediyor. </w:t>
      </w:r>
      <w:proofErr w:type="spellStart"/>
      <w:r>
        <w:t>Gittigidiyor</w:t>
      </w:r>
      <w:proofErr w:type="spellEnd"/>
      <w:r>
        <w:t xml:space="preserve">, </w:t>
      </w:r>
      <w:proofErr w:type="spellStart"/>
      <w:r>
        <w:t>Sanalpazar</w:t>
      </w:r>
      <w:proofErr w:type="spellEnd"/>
      <w:r>
        <w:t xml:space="preserve">, N11 gibi internet siteleri ise markaların ve işletmelerin bu konudaki isteklerini yerine getirmek adına çalışmalarını gerçekleştiriyor, bu sayede de şimdilerde en fazla beğenilen satış siteleri arasında yer alıyor. Böyle olunca da işletmeler kendi ürünlerini çok daha fazla kişiye ulaştırmak adına bu satış siteleri arasından kendilerine en uygun olanları seçmek istiyorlar. Lakin her bir site seçimi öncesinde akıllarda pek çok soru işareti kalıyor. Bunlardan ilki ise onca farklı ürünün her seferinde sitelere nasıl yükleneceği ve sonrasında da müşteriler ile iletişimin nasıl yapılacağı gibi oldukça önemli konular yer almakta. </w:t>
      </w:r>
    </w:p>
    <w:p w:rsidR="00134742" w:rsidRDefault="00134742" w:rsidP="00134742"/>
    <w:p w:rsidR="00134742" w:rsidRDefault="00134742" w:rsidP="00134742">
      <w:r>
        <w:t xml:space="preserve">Şimdilerde ise artık bu konularda uzun süreli düşünmelere hiç gerek yok. Sizler için çalışmalar yapan </w:t>
      </w:r>
      <w:proofErr w:type="spellStart"/>
      <w:r>
        <w:rPr>
          <w:b/>
        </w:rPr>
        <w:t>TamEntegre</w:t>
      </w:r>
      <w:proofErr w:type="spellEnd"/>
      <w:r>
        <w:rPr>
          <w:b/>
        </w:rPr>
        <w:t>.com</w:t>
      </w:r>
      <w:r>
        <w:t xml:space="preserve"> ekibimiz sayesinde Türkiye’nin en büyük </w:t>
      </w:r>
      <w:proofErr w:type="gramStart"/>
      <w:r>
        <w:t>online</w:t>
      </w:r>
      <w:proofErr w:type="gramEnd"/>
      <w:r>
        <w:t xml:space="preserve"> alışveriş siteleri içerisinde ürünlerinizi mümkün olan en profesyonel şekilde satışa sunmuş oluyorsunuz. Özellikle de ilk defa internet üzerinden satış yapmak isteyen ancak bu konuda tam olarak bilgisi olmayan işletmeler pazaryeri satışına geçmek istedikleri zaman onlara sorunsuz bir şekilde bu işlemi nasıl gerçekleştirebileceklerini sunuyoruz. Bununla birlikte eğer ki daha öncesinde satış işlemlerine başlandıysa satışa sunulmuş olan ürünleri çok daha cazip bir şekilde müşterilere sunacak planları sizin adınıza biz yapıyoruz.</w:t>
      </w:r>
    </w:p>
    <w:p w:rsidR="00134742" w:rsidRDefault="00134742" w:rsidP="00134742"/>
    <w:p w:rsidR="00134742" w:rsidRDefault="00134742" w:rsidP="00134742">
      <w:r>
        <w:t xml:space="preserve">Bu sayede de </w:t>
      </w:r>
      <w:proofErr w:type="spellStart"/>
      <w:r>
        <w:rPr>
          <w:b/>
        </w:rPr>
        <w:t>TamEntegre</w:t>
      </w:r>
      <w:proofErr w:type="spellEnd"/>
      <w:r>
        <w:rPr>
          <w:b/>
        </w:rPr>
        <w:t>.com</w:t>
      </w:r>
      <w:r>
        <w:t xml:space="preserve"> ile birlikte siparişlerinizi ve ürünlerinizi daha öncesinde olmadığı kadar hızlı bir şekilde yönetme </w:t>
      </w:r>
      <w:proofErr w:type="gramStart"/>
      <w:r>
        <w:t>imkanına</w:t>
      </w:r>
      <w:proofErr w:type="gramEnd"/>
      <w:r>
        <w:t xml:space="preserve"> erişmiş oluyorsunuz. Sistem sayesinde ürünlerinizi listelerken aynı sayfa içerisinde diğer ürünlerinizi de gösterebiliyorsunuz. Birbiri ile uyumlu olan ürünlerin aynı sayfada görülmesini sağlamak demek, müşterilerin o anda ihtiyaç duydukları ürünler ile birlikte ona uygun diğer ürünleri de inceleyip satın alması anlamına geliyor. Son dönemlerde yapılan araştırmalar da gösteriyor ki bu tarzdaki ürün pazarlama işlemleri sayesinde müşteriler tek bir anda birden fazla ürün satın alıyor ve bu durum da işletmelere çok ciddi faydalar sağlıyor. </w:t>
      </w:r>
    </w:p>
    <w:p w:rsidR="00134742" w:rsidRDefault="00134742" w:rsidP="00134742"/>
    <w:p w:rsidR="00134742" w:rsidRDefault="00134742" w:rsidP="00134742">
      <w:r>
        <w:t xml:space="preserve">Bununla birlikte </w:t>
      </w:r>
      <w:proofErr w:type="spellStart"/>
      <w:r>
        <w:rPr>
          <w:b/>
        </w:rPr>
        <w:t>TamEntegre</w:t>
      </w:r>
      <w:proofErr w:type="spellEnd"/>
      <w:r>
        <w:rPr>
          <w:b/>
        </w:rPr>
        <w:t>.com</w:t>
      </w:r>
      <w:r>
        <w:t xml:space="preserve"> ile birlikte ürünlerinizi istediğiniz </w:t>
      </w:r>
      <w:proofErr w:type="gramStart"/>
      <w:r>
        <w:t>promosyon</w:t>
      </w:r>
      <w:proofErr w:type="gramEnd"/>
      <w:r>
        <w:t xml:space="preserve"> ile satışa sunabilme imkanına da erişebiliyorsunuz. Bir ürün alana ikincisini bedava olarak verebileceğiniz gibi eğer isterseniz bazı ürünleri kargo bedava kampanyası </w:t>
      </w:r>
      <w:proofErr w:type="gramStart"/>
      <w:r>
        <w:t>dahilinde</w:t>
      </w:r>
      <w:proofErr w:type="gramEnd"/>
      <w:r>
        <w:t xml:space="preserve"> insanlara sunabilirsiniz. Dolayısıyla bir ürünü satın alan kişiler bu ürünün kargosunu bedava hale getirmek adına ihtiyacı olan diğer ürünü de tek bir sayfa üzerinden rahatlıkla satın alabilecektir. Müşterilerin günümüzde en fazla üzerinde durdukları şeylerden bir tanesi hiç şüphesiz ki onlara sürekli olarak sipariş durumu ile alakalı bilgi veren işletmeler. Bu sayede satın alım süreci boyunca akıllarında hiçbir soru işaret bulunmuyor ve daha sonrasında site üzerinden alışveriş yapacakları zaman yine aynı işletmeleri tercih ediyorlar. </w:t>
      </w:r>
    </w:p>
    <w:p w:rsidR="00134742" w:rsidRDefault="00134742" w:rsidP="00134742"/>
    <w:p w:rsidR="00134742" w:rsidRDefault="00134742" w:rsidP="00134742">
      <w:r>
        <w:t xml:space="preserve">Siparişlerin geçildiği an itibari ile bilgilendirme hizmetini </w:t>
      </w:r>
      <w:proofErr w:type="spellStart"/>
      <w:r>
        <w:rPr>
          <w:b/>
        </w:rPr>
        <w:t>TamEntegre</w:t>
      </w:r>
      <w:proofErr w:type="spellEnd"/>
      <w:r>
        <w:rPr>
          <w:b/>
        </w:rPr>
        <w:t>.com</w:t>
      </w:r>
      <w:r>
        <w:t xml:space="preserve"> tarafından sizlere sunmuş olduğumuz hizmetimiz sunuyor. Böylece ister tek bir site üzerinden ister birçok farklı satış sitesi üzerinden sipariş geçilmiş olması fark etmez; her bir müşteri için siparişin alınmasından sonrasında geçen her türlü süreç ile alakalı bilgilendirme ayrıntılı olarak yapılıyor. Satış sonrasında fatura basımı için de yine sistemimizi kullanabilirsiniz. Burada aynı muhasebe programlarında olduğu gibi oluşturacağınız şablonlar </w:t>
      </w:r>
      <w:proofErr w:type="gramStart"/>
      <w:r>
        <w:t>dahilinde</w:t>
      </w:r>
      <w:proofErr w:type="gramEnd"/>
      <w:r>
        <w:t xml:space="preserve"> dilediğiniz kadar </w:t>
      </w:r>
      <w:r>
        <w:lastRenderedPageBreak/>
        <w:t xml:space="preserve">fatura bastırabiliyorsunuz. Böylece müşteriler siparişlerini verdikten sonra siz tek bir tıkla faturayı oluşturup yazıcıdan çıktı alıyor ve müşterinize göndermiş olduğunuz ürünle birlikte sunabiliyorsunuz. </w:t>
      </w:r>
      <w:proofErr w:type="spellStart"/>
      <w:r>
        <w:t>TamEntegre</w:t>
      </w:r>
      <w:proofErr w:type="spellEnd"/>
      <w:r>
        <w:t xml:space="preserve">.com ile birlikte artık </w:t>
      </w:r>
      <w:proofErr w:type="gramStart"/>
      <w:r>
        <w:t>online</w:t>
      </w:r>
      <w:proofErr w:type="gramEnd"/>
      <w:r>
        <w:t xml:space="preserve"> satış ile alakalı tüm sorularınız cevaplanıyor. </w:t>
      </w:r>
    </w:p>
    <w:p w:rsidR="00EB58F2" w:rsidRDefault="00134742"/>
    <w:sectPr w:rsidR="00EB58F2" w:rsidSect="007807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134742"/>
    <w:rsid w:val="00134742"/>
    <w:rsid w:val="00306214"/>
    <w:rsid w:val="0033439B"/>
    <w:rsid w:val="007807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742"/>
    <w:pPr>
      <w:spacing w:after="0" w:line="240" w:lineRule="auto"/>
    </w:pPr>
    <w:rPr>
      <w:rFonts w:ascii="Calibri" w:eastAsia="Times New Roman" w:hAnsi="Calibri"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029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Sezgin Anlama</dc:creator>
  <cp:keywords/>
  <dc:description/>
  <cp:lastModifiedBy>Sezgin Anlama</cp:lastModifiedBy>
  <cp:revision>3</cp:revision>
  <dcterms:created xsi:type="dcterms:W3CDTF">2019-08-20T12:27:00Z</dcterms:created>
  <dcterms:modified xsi:type="dcterms:W3CDTF">2019-08-20T12:27:00Z</dcterms:modified>
</cp:coreProperties>
</file>